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FDB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Kamerater – kjære venner! </w:t>
      </w:r>
      <w:r w:rsidRPr="00E7018A">
        <w:rPr>
          <w:sz w:val="36"/>
          <w:szCs w:val="36"/>
        </w:rPr>
        <w:tab/>
      </w:r>
    </w:p>
    <w:p w14:paraId="191C970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Velkommen til LO sin 35. ordinære kongress her i Folkets Hus i Oslo!</w:t>
      </w:r>
    </w:p>
    <w:p w14:paraId="78DA7B7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vil si – helt ordinær er den ikke.</w:t>
      </w:r>
    </w:p>
    <w:p w14:paraId="70BFB6E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Kongressen finner sted ett år og en måned senere enn planlagt.</w:t>
      </w:r>
    </w:p>
    <w:p w14:paraId="05D9D0E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vet alle hva det skyldes.</w:t>
      </w:r>
    </w:p>
    <w:p w14:paraId="10302548" w14:textId="77777777" w:rsidR="00E7018A" w:rsidRPr="00E7018A" w:rsidRDefault="00E7018A" w:rsidP="00E7018A">
      <w:pPr>
        <w:rPr>
          <w:sz w:val="36"/>
          <w:szCs w:val="36"/>
        </w:rPr>
      </w:pPr>
    </w:p>
    <w:p w14:paraId="2212FC3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En pandemi som raste over verden gjennom to lange år.</w:t>
      </w:r>
    </w:p>
    <w:p w14:paraId="4D61D71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En pandemi som ennå ikke er over, i mange land.</w:t>
      </w:r>
    </w:p>
    <w:p w14:paraId="3D86624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En pandemi som vi fortsatt merker etterdønningene av.</w:t>
      </w:r>
    </w:p>
    <w:p w14:paraId="67752976" w14:textId="77777777" w:rsidR="00E7018A" w:rsidRPr="00E7018A" w:rsidRDefault="00E7018A" w:rsidP="00E7018A">
      <w:pPr>
        <w:rPr>
          <w:sz w:val="36"/>
          <w:szCs w:val="36"/>
        </w:rPr>
      </w:pPr>
    </w:p>
    <w:p w14:paraId="14C494B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visste virkelig ikke hva som traff oss vinteren for to år siden.</w:t>
      </w:r>
    </w:p>
    <w:p w14:paraId="548B270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ante ikke hvor langvarig pandemien skulle være.</w:t>
      </w:r>
    </w:p>
    <w:p w14:paraId="7965D20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Eller hvilke tiltak som måtte til.</w:t>
      </w:r>
    </w:p>
    <w:p w14:paraId="523701C7" w14:textId="77777777" w:rsidR="00E7018A" w:rsidRPr="00E7018A" w:rsidRDefault="00E7018A" w:rsidP="00E7018A">
      <w:pPr>
        <w:rPr>
          <w:sz w:val="36"/>
          <w:szCs w:val="36"/>
        </w:rPr>
      </w:pPr>
    </w:p>
    <w:p w14:paraId="234C01C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Da våre medlemmer havnet midt i stormen så vi verdien av </w:t>
      </w:r>
    </w:p>
    <w:p w14:paraId="35ED7BB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LO sin størrelse. </w:t>
      </w:r>
    </w:p>
    <w:p w14:paraId="72AF494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LO sin styrke. </w:t>
      </w:r>
    </w:p>
    <w:p w14:paraId="499B456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LO sitt samhold.</w:t>
      </w:r>
    </w:p>
    <w:p w14:paraId="64C1FF71" w14:textId="77777777" w:rsidR="00E7018A" w:rsidRPr="00E7018A" w:rsidRDefault="00E7018A" w:rsidP="00E7018A">
      <w:pPr>
        <w:rPr>
          <w:sz w:val="36"/>
          <w:szCs w:val="36"/>
        </w:rPr>
      </w:pPr>
    </w:p>
    <w:p w14:paraId="0171846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Vi så verdien av at nesten én million medlemmer og 60.000 tillitsvalgte </w:t>
      </w:r>
    </w:p>
    <w:p w14:paraId="7AF0D13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jobbet sammen for å sikre arbeidsfolk sine interesser.</w:t>
      </w:r>
    </w:p>
    <w:p w14:paraId="0396D92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Klubbleder </w:t>
      </w:r>
      <w:proofErr w:type="spellStart"/>
      <w:r w:rsidRPr="00E7018A">
        <w:rPr>
          <w:sz w:val="36"/>
          <w:szCs w:val="36"/>
        </w:rPr>
        <w:t>Rozina</w:t>
      </w:r>
      <w:proofErr w:type="spellEnd"/>
      <w:r w:rsidRPr="00E7018A">
        <w:rPr>
          <w:sz w:val="36"/>
          <w:szCs w:val="36"/>
        </w:rPr>
        <w:t xml:space="preserve"> </w:t>
      </w:r>
      <w:proofErr w:type="spellStart"/>
      <w:r w:rsidRPr="00E7018A">
        <w:rPr>
          <w:sz w:val="36"/>
          <w:szCs w:val="36"/>
        </w:rPr>
        <w:t>Nazar</w:t>
      </w:r>
      <w:proofErr w:type="spellEnd"/>
      <w:r w:rsidRPr="00E7018A">
        <w:rPr>
          <w:sz w:val="36"/>
          <w:szCs w:val="36"/>
        </w:rPr>
        <w:t xml:space="preserve"> i Taxfree-butikkene på Gardermoen fikk koronakrisen </w:t>
      </w:r>
    </w:p>
    <w:p w14:paraId="4D14F4E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rett i fanget - i form av utallige permitteringer.  </w:t>
      </w:r>
    </w:p>
    <w:p w14:paraId="3803E59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måtte stå på dag og natt for å sikre medlemmene sine.</w:t>
      </w:r>
    </w:p>
    <w:p w14:paraId="088B70A8" w14:textId="77777777" w:rsidR="00E7018A" w:rsidRPr="00E7018A" w:rsidRDefault="00E7018A" w:rsidP="00E7018A">
      <w:pPr>
        <w:rPr>
          <w:sz w:val="36"/>
          <w:szCs w:val="36"/>
        </w:rPr>
      </w:pPr>
    </w:p>
    <w:p w14:paraId="686D833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På sykehusvaskeriet på Haukeland i Bergen skulle tonnevis av smittetøy behandles forsvarlig. </w:t>
      </w:r>
    </w:p>
    <w:p w14:paraId="4C50D3C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 xml:space="preserve">Da jeg besøkte vaskeriet i fjor ble jeg fortalt at millioner av laken, håndklær og alle slags plagg til både pasienter og helsepersonell går gjennom vaskeriet hvert år. </w:t>
      </w:r>
    </w:p>
    <w:p w14:paraId="53D9C64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Pandemien og risikoen for smitte gjorde ikke den jobben lettere. </w:t>
      </w:r>
    </w:p>
    <w:p w14:paraId="64992A3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Strenge og omfattende vaskemetoder måtte til for å drepe </w:t>
      </w:r>
      <w:proofErr w:type="spellStart"/>
      <w:r w:rsidRPr="00E7018A">
        <w:rPr>
          <w:sz w:val="36"/>
          <w:szCs w:val="36"/>
        </w:rPr>
        <w:t>koronaviruset</w:t>
      </w:r>
      <w:proofErr w:type="spellEnd"/>
      <w:r w:rsidRPr="00E7018A">
        <w:rPr>
          <w:sz w:val="36"/>
          <w:szCs w:val="36"/>
        </w:rPr>
        <w:t xml:space="preserve">.  Men plasstillitsvalgt Tomasz </w:t>
      </w:r>
      <w:proofErr w:type="spellStart"/>
      <w:r w:rsidRPr="00E7018A">
        <w:rPr>
          <w:sz w:val="36"/>
          <w:szCs w:val="36"/>
        </w:rPr>
        <w:t>Dobrowski</w:t>
      </w:r>
      <w:proofErr w:type="spellEnd"/>
      <w:r w:rsidRPr="00E7018A">
        <w:rPr>
          <w:sz w:val="36"/>
          <w:szCs w:val="36"/>
        </w:rPr>
        <w:t xml:space="preserve"> og alle de ansatte ved vaskeriet bestod stresstesten - med glans. </w:t>
      </w:r>
    </w:p>
    <w:p w14:paraId="62F6AE84" w14:textId="77777777" w:rsidR="00E7018A" w:rsidRPr="00E7018A" w:rsidRDefault="00E7018A" w:rsidP="00E7018A">
      <w:pPr>
        <w:rPr>
          <w:sz w:val="36"/>
          <w:szCs w:val="36"/>
        </w:rPr>
      </w:pPr>
    </w:p>
    <w:p w14:paraId="2C91F2E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På Britannia hotell i Trondheim var de før jul i fjor bare timer fra å motta massepermitteringer. </w:t>
      </w:r>
    </w:p>
    <w:p w14:paraId="7620E99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Hadde det ikke vært for tillitsvalgt for hotell og restaurantarbeiderne i Trondheim, Børge </w:t>
      </w:r>
      <w:proofErr w:type="spellStart"/>
      <w:r w:rsidRPr="00E7018A">
        <w:rPr>
          <w:sz w:val="36"/>
          <w:szCs w:val="36"/>
        </w:rPr>
        <w:t>Ånesen</w:t>
      </w:r>
      <w:proofErr w:type="spellEnd"/>
      <w:r w:rsidRPr="00E7018A">
        <w:rPr>
          <w:sz w:val="36"/>
          <w:szCs w:val="36"/>
        </w:rPr>
        <w:t xml:space="preserve">, så hadde sjansen vært stor for at 300 hotellarbeidere på Britannia hadde gått inn i julen uten en jobb å gå til. </w:t>
      </w:r>
    </w:p>
    <w:p w14:paraId="67AE96A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Slaget om Britannia var avgjørende for at vi fikk presset på plass en lønnstøtteordning. En ordning som sikret 10 000 arbeidsplasser. </w:t>
      </w:r>
    </w:p>
    <w:p w14:paraId="2FD7740B" w14:textId="77777777" w:rsidR="00E7018A" w:rsidRPr="00E7018A" w:rsidRDefault="00E7018A" w:rsidP="00E7018A">
      <w:pPr>
        <w:rPr>
          <w:sz w:val="36"/>
          <w:szCs w:val="36"/>
        </w:rPr>
      </w:pPr>
    </w:p>
    <w:p w14:paraId="778B93D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Over hele landet jobbet våre tillitsvalgte for å ivareta medlemmene sine interesser.</w:t>
      </w:r>
    </w:p>
    <w:p w14:paraId="40B4D5F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Og i møte med en høyreregjering som var mest interessert i å bruke anledningen til å kutte i formuesskatten tok vi i LO opp kampen for vanlige arbeidsfolk. </w:t>
      </w:r>
    </w:p>
    <w:p w14:paraId="7481134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tok kampen for dagpenger.</w:t>
      </w:r>
    </w:p>
    <w:p w14:paraId="16CCC37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tok kampen for feriepenger.</w:t>
      </w:r>
    </w:p>
    <w:p w14:paraId="487362B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vi tok kampen for lønnsstøtteordninger for de som ble rammet av pandemien.</w:t>
      </w:r>
    </w:p>
    <w:p w14:paraId="0D9E6F42" w14:textId="77777777" w:rsidR="00E7018A" w:rsidRPr="00E7018A" w:rsidRDefault="00E7018A" w:rsidP="00E7018A">
      <w:pPr>
        <w:rPr>
          <w:sz w:val="36"/>
          <w:szCs w:val="36"/>
        </w:rPr>
      </w:pPr>
    </w:p>
    <w:p w14:paraId="121EDE9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Kamerater! Vi tok de kampene. Og vi vant de kampene.  </w:t>
      </w:r>
    </w:p>
    <w:p w14:paraId="454F0A3F" w14:textId="337388DF" w:rsidR="00E7018A" w:rsidRPr="00E7018A" w:rsidRDefault="00E7018A" w:rsidP="00E7018A">
      <w:pPr>
        <w:rPr>
          <w:sz w:val="36"/>
          <w:szCs w:val="36"/>
        </w:rPr>
      </w:pPr>
    </w:p>
    <w:p w14:paraId="0448EB3B" w14:textId="77777777" w:rsidR="00E7018A" w:rsidRPr="00E7018A" w:rsidRDefault="00E7018A" w:rsidP="00E7018A">
      <w:pPr>
        <w:rPr>
          <w:sz w:val="36"/>
          <w:szCs w:val="36"/>
        </w:rPr>
      </w:pPr>
    </w:p>
    <w:p w14:paraId="7C74EFD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Gode venner – </w:t>
      </w:r>
    </w:p>
    <w:p w14:paraId="2D21771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>Dette er en ordinær kongress i ekstraordinære tider.</w:t>
      </w:r>
    </w:p>
    <w:p w14:paraId="77E2E74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Pandemien har etterlatt seg mørke skyer over verdensøkonomien.</w:t>
      </w:r>
    </w:p>
    <w:p w14:paraId="56CE750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Forskjellene internasjonalt øker.</w:t>
      </w:r>
    </w:p>
    <w:p w14:paraId="496CE4F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Verden trues av matmangel.</w:t>
      </w:r>
    </w:p>
    <w:p w14:paraId="7198938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Av energikrise.</w:t>
      </w:r>
    </w:p>
    <w:p w14:paraId="0560539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Av krig.</w:t>
      </w:r>
    </w:p>
    <w:p w14:paraId="5B72E46D" w14:textId="77777777" w:rsidR="00E7018A" w:rsidRPr="00E7018A" w:rsidRDefault="00E7018A" w:rsidP="00E7018A">
      <w:pPr>
        <w:rPr>
          <w:sz w:val="36"/>
          <w:szCs w:val="36"/>
        </w:rPr>
      </w:pPr>
    </w:p>
    <w:p w14:paraId="61B2020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I Ukraina slåss våre brødre og søstre en desperat kamp mot Putin-regimet sine okkupasjonssoldater. Og selv om ukrainernes motstandskamp imponerer, </w:t>
      </w:r>
    </w:p>
    <w:p w14:paraId="050413D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skal vi ikke glemme hva kampen koster i menneskelig lidelse.</w:t>
      </w:r>
    </w:p>
    <w:p w14:paraId="087913E4" w14:textId="77777777" w:rsidR="00E7018A" w:rsidRPr="00E7018A" w:rsidRDefault="00E7018A" w:rsidP="00E7018A">
      <w:pPr>
        <w:rPr>
          <w:sz w:val="36"/>
          <w:szCs w:val="36"/>
        </w:rPr>
      </w:pPr>
    </w:p>
    <w:p w14:paraId="27FCD8F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For oss som bor i Europa har krigen i Ukraina blitt uendelig nær.</w:t>
      </w:r>
    </w:p>
    <w:p w14:paraId="2A1B312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Vi har selv grense mot Russland. </w:t>
      </w:r>
    </w:p>
    <w:p w14:paraId="70386C7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har naboland som ikke står under NATO sin beskyttelse, men som nå søker ly.</w:t>
      </w:r>
    </w:p>
    <w:p w14:paraId="3FA61B4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Vi tar imot ukrainske flyktninger med varme og åpne armer, og vi setter gule og blå pins på jakkeslaget for å markere vår solidaritet. </w:t>
      </w:r>
    </w:p>
    <w:p w14:paraId="62703034" w14:textId="77777777" w:rsidR="00E7018A" w:rsidRPr="00E7018A" w:rsidRDefault="00E7018A" w:rsidP="00E7018A">
      <w:pPr>
        <w:rPr>
          <w:sz w:val="36"/>
          <w:szCs w:val="36"/>
        </w:rPr>
      </w:pPr>
    </w:p>
    <w:p w14:paraId="04F61F7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For folk som bor andre plasser i verden er Ukraina-krigen fjernere, </w:t>
      </w:r>
    </w:p>
    <w:p w14:paraId="7121291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den får likevel konsekvenser.</w:t>
      </w:r>
    </w:p>
    <w:p w14:paraId="2033091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Store deler av kornavlingene og solsikkeavlingene i verden dyrkes i Ukraina.</w:t>
      </w:r>
    </w:p>
    <w:p w14:paraId="60EF883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Der rakk ikke såkornet å komme i jorda før krigen startet.</w:t>
      </w:r>
    </w:p>
    <w:p w14:paraId="604AC62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Russland er også en stor matprodusent. </w:t>
      </w:r>
    </w:p>
    <w:p w14:paraId="2F9FD9C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en stor produsent av gass, olje og mineraler som hele verden er avhengig av.</w:t>
      </w:r>
    </w:p>
    <w:p w14:paraId="2271549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Pandemien skapte økt ulikhet internasjonalt.</w:t>
      </w:r>
    </w:p>
    <w:p w14:paraId="70C72DB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Russland sin krig mot Ukraina gjør også det.</w:t>
      </w:r>
    </w:p>
    <w:p w14:paraId="2432F31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>Behovet for å vise solidaritet med de fattige i verden har bare blitt større.</w:t>
      </w:r>
    </w:p>
    <w:p w14:paraId="51A5B41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Den internasjonale fagbevegelsen er et solidarisk fellesskap.</w:t>
      </w:r>
    </w:p>
    <w:p w14:paraId="5CFBC42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står sammen og verner om hverandres rettigheter.</w:t>
      </w:r>
    </w:p>
    <w:p w14:paraId="41A1038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jeg håper dere alle som er her på kongressen vil bidra til den spleisen vi har opprettet til støtte for ukrainsk fagbevegelse sitt arbeid for internflyktningene.</w:t>
      </w:r>
    </w:p>
    <w:p w14:paraId="59113971" w14:textId="77777777" w:rsidR="00E7018A" w:rsidRPr="00E7018A" w:rsidRDefault="00E7018A" w:rsidP="00E7018A">
      <w:pPr>
        <w:rPr>
          <w:sz w:val="36"/>
          <w:szCs w:val="36"/>
        </w:rPr>
      </w:pPr>
    </w:p>
    <w:p w14:paraId="04D5975F" w14:textId="72569373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Jeg er utrolig glad for å ha fagforeningskamerater fra mange samarbeidsland her på kongressen – fra Tunisia, fra Palestina og ikke minst </w:t>
      </w:r>
      <w:proofErr w:type="spellStart"/>
      <w:r w:rsidRPr="00E7018A">
        <w:rPr>
          <w:sz w:val="36"/>
          <w:szCs w:val="36"/>
        </w:rPr>
        <w:t>Yevgen</w:t>
      </w:r>
      <w:proofErr w:type="spellEnd"/>
      <w:r w:rsidRPr="00E7018A">
        <w:rPr>
          <w:sz w:val="36"/>
          <w:szCs w:val="36"/>
        </w:rPr>
        <w:t xml:space="preserve">, </w:t>
      </w:r>
      <w:proofErr w:type="spellStart"/>
      <w:r w:rsidRPr="00E7018A">
        <w:rPr>
          <w:sz w:val="36"/>
          <w:szCs w:val="36"/>
        </w:rPr>
        <w:t>Ihor</w:t>
      </w:r>
      <w:proofErr w:type="spellEnd"/>
      <w:r w:rsidRPr="00E7018A">
        <w:rPr>
          <w:sz w:val="36"/>
          <w:szCs w:val="36"/>
        </w:rPr>
        <w:t xml:space="preserve"> og Roman fra Ukraina. </w:t>
      </w:r>
    </w:p>
    <w:p w14:paraId="111CB988" w14:textId="77777777" w:rsidR="00E7018A" w:rsidRPr="00E7018A" w:rsidRDefault="00E7018A" w:rsidP="00E7018A">
      <w:pPr>
        <w:rPr>
          <w:sz w:val="36"/>
          <w:szCs w:val="36"/>
        </w:rPr>
      </w:pPr>
    </w:p>
    <w:p w14:paraId="16065BB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Kjære venner – </w:t>
      </w:r>
    </w:p>
    <w:p w14:paraId="0CF955F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Tre måneder inn i pandemien spurte vi medlemmene i en undersøkelse: </w:t>
      </w:r>
    </w:p>
    <w:p w14:paraId="5464DB4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«Har du et positivt eller negativt syn på framtida?»</w:t>
      </w:r>
    </w:p>
    <w:p w14:paraId="3C3DCD4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«Er du optimist eller pessimist?»</w:t>
      </w:r>
    </w:p>
    <w:p w14:paraId="29F8C80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de aller, aller fleste LO-medlemmene sa: «Vi har tro på framtida.»</w:t>
      </w:r>
    </w:p>
    <w:p w14:paraId="481E86F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Så spurte vi dem: «Hvorfor?»</w:t>
      </w:r>
    </w:p>
    <w:p w14:paraId="562C841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«Korona», sa de. </w:t>
      </w:r>
    </w:p>
    <w:p w14:paraId="04D3BEA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«Klima og miljø».</w:t>
      </w:r>
    </w:p>
    <w:p w14:paraId="4A458F7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«Arbeid».</w:t>
      </w:r>
    </w:p>
    <w:p w14:paraId="699CB12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Og det syntes vi jo hørtes litt rart ut. </w:t>
      </w:r>
    </w:p>
    <w:p w14:paraId="3B45DDF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At koronapandemi og klimakrise skulle gi opphav til optimisme?</w:t>
      </w:r>
    </w:p>
    <w:p w14:paraId="0262408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så kikket vi nøyere på svarene. Og da så vi det:</w:t>
      </w:r>
    </w:p>
    <w:p w14:paraId="0E523A1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«Måten vi håndterer koronapandemien på i fellesskap.»</w:t>
      </w:r>
    </w:p>
    <w:p w14:paraId="038A221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«At vi kan løse klimautfordringen gjennom samarbeid.»</w:t>
      </w:r>
    </w:p>
    <w:p w14:paraId="654A0E7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«Samhold».</w:t>
      </w:r>
    </w:p>
    <w:p w14:paraId="6519C3B8" w14:textId="77777777" w:rsidR="00E7018A" w:rsidRPr="00E7018A" w:rsidRDefault="00E7018A" w:rsidP="00E7018A">
      <w:pPr>
        <w:rPr>
          <w:sz w:val="36"/>
          <w:szCs w:val="36"/>
        </w:rPr>
      </w:pPr>
    </w:p>
    <w:p w14:paraId="2876578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Slik ser LO-medlemmer flest på framtida.</w:t>
      </w:r>
    </w:p>
    <w:p w14:paraId="5F091FF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Ikke uten mørke skyer.</w:t>
      </w:r>
    </w:p>
    <w:p w14:paraId="7C1C814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 xml:space="preserve">Men med en tro på at vi kan </w:t>
      </w:r>
      <w:proofErr w:type="gramStart"/>
      <w:r w:rsidRPr="00E7018A">
        <w:rPr>
          <w:sz w:val="36"/>
          <w:szCs w:val="36"/>
        </w:rPr>
        <w:t>takle</w:t>
      </w:r>
      <w:proofErr w:type="gramEnd"/>
      <w:r w:rsidRPr="00E7018A">
        <w:rPr>
          <w:sz w:val="36"/>
          <w:szCs w:val="36"/>
        </w:rPr>
        <w:t xml:space="preserve"> utfordringer, bare vi står sammen.</w:t>
      </w:r>
    </w:p>
    <w:p w14:paraId="6C994BC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 </w:t>
      </w:r>
    </w:p>
    <w:p w14:paraId="4FFBEA6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kan løse klimaproblemene, bare vi tar i bruk den kompetansen som finnes blant de som jobber i leverandørindustrien, på universiteter og høyskoler og forskningsinstitusjoner, i produksjonsbedrifter, i olje- og gassnæringen, i kraftkrevende industri, transport og varehandel, i kommuner, fylker og i staten.</w:t>
      </w:r>
    </w:p>
    <w:p w14:paraId="0E5D442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På Johan Sverdrup produserer vi olje og gass med verdens laveste klimaavtrykk.</w:t>
      </w:r>
    </w:p>
    <w:p w14:paraId="2B0D070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På Hydro Karmøy har vi verdens reneste aluminiumproduksjon.</w:t>
      </w:r>
    </w:p>
    <w:p w14:paraId="2DD3767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på Yara på Herøya kutter vi utslippene fra kunstgjødselproduksjonen.</w:t>
      </w:r>
    </w:p>
    <w:p w14:paraId="2475057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Hvis alle våre dyktige medlemmer får jobbe sammen.</w:t>
      </w:r>
    </w:p>
    <w:p w14:paraId="38600D6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Hvis de får tillit og armslag til å bruke de beste sidene av seg selv.</w:t>
      </w:r>
    </w:p>
    <w:p w14:paraId="57EE504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Hvis de får utvikle sin kompetanse og utvikle nye arbeidsmåter.</w:t>
      </w:r>
    </w:p>
    <w:p w14:paraId="6C8B82C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Da løser vi klimaproblemene.</w:t>
      </w:r>
    </w:p>
    <w:p w14:paraId="3F25AA5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Som Roger Hansen, vår tillitsvalgte i Yara, sa til meg: </w:t>
      </w:r>
    </w:p>
    <w:p w14:paraId="2305C57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Det er vi som er </w:t>
      </w:r>
      <w:proofErr w:type="spellStart"/>
      <w:r w:rsidRPr="00E7018A">
        <w:rPr>
          <w:sz w:val="36"/>
          <w:szCs w:val="36"/>
        </w:rPr>
        <w:t>klimaløsere</w:t>
      </w:r>
      <w:proofErr w:type="spellEnd"/>
      <w:r w:rsidRPr="00E7018A">
        <w:rPr>
          <w:sz w:val="36"/>
          <w:szCs w:val="36"/>
        </w:rPr>
        <w:t>.</w:t>
      </w:r>
    </w:p>
    <w:p w14:paraId="45FBA117" w14:textId="77777777" w:rsidR="00E7018A" w:rsidRPr="00E7018A" w:rsidRDefault="00E7018A" w:rsidP="00E7018A">
      <w:pPr>
        <w:rPr>
          <w:sz w:val="36"/>
          <w:szCs w:val="36"/>
        </w:rPr>
      </w:pPr>
    </w:p>
    <w:p w14:paraId="615FD242" w14:textId="77777777" w:rsidR="00E7018A" w:rsidRPr="00E7018A" w:rsidRDefault="00E7018A" w:rsidP="00E7018A">
      <w:pPr>
        <w:rPr>
          <w:sz w:val="36"/>
          <w:szCs w:val="36"/>
        </w:rPr>
      </w:pPr>
    </w:p>
    <w:p w14:paraId="3412253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I LO har vi </w:t>
      </w:r>
      <w:proofErr w:type="spellStart"/>
      <w:r w:rsidRPr="00E7018A">
        <w:rPr>
          <w:sz w:val="36"/>
          <w:szCs w:val="36"/>
        </w:rPr>
        <w:t>klimaløsere</w:t>
      </w:r>
      <w:proofErr w:type="spellEnd"/>
      <w:r w:rsidRPr="00E7018A">
        <w:rPr>
          <w:sz w:val="36"/>
          <w:szCs w:val="36"/>
        </w:rPr>
        <w:t xml:space="preserve"> over hele landet!</w:t>
      </w:r>
    </w:p>
    <w:p w14:paraId="37297BE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ved å lytte til våre folk Norge går foran som klimanasjon.</w:t>
      </w:r>
    </w:p>
    <w:p w14:paraId="4D83221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har sagt at vi skal kutte utslippene med 55 prosent innen 2030.</w:t>
      </w:r>
    </w:p>
    <w:p w14:paraId="3AC07A2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vi kutter dem her hjemme!</w:t>
      </w:r>
    </w:p>
    <w:p w14:paraId="051B8FF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ikke bare kutter vi klimagassutslipp – vi skaper også nye jobber.</w:t>
      </w:r>
    </w:p>
    <w:p w14:paraId="0D6F20D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 xml:space="preserve">Fangst og lagring av CO2. Hydrogenproduksjon og batteriproduksjon. </w:t>
      </w:r>
    </w:p>
    <w:p w14:paraId="7B4AD83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Og energiminister Terje Aasland har lansert tidenes havvindsatsing, som vil </w:t>
      </w:r>
    </w:p>
    <w:p w14:paraId="01551A6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kutte utslipp, skape jobber og nesten doble norsk kraftproduksjon!</w:t>
      </w:r>
    </w:p>
    <w:p w14:paraId="38E2E79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Dette handler om å ta vare på og utvikle den kompetansen som finnes.</w:t>
      </w:r>
    </w:p>
    <w:p w14:paraId="73DC581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om å utnytte de naturlige fortrinnene Norge har for å lykkes.</w:t>
      </w:r>
    </w:p>
    <w:p w14:paraId="672C386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har satt oss høye mål som klimanasjon.</w:t>
      </w:r>
    </w:p>
    <w:p w14:paraId="267DB84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LO-medlemmene er sikre på at vi skal lykkes!</w:t>
      </w:r>
    </w:p>
    <w:p w14:paraId="53474486" w14:textId="77777777" w:rsidR="00E7018A" w:rsidRPr="00E7018A" w:rsidRDefault="00E7018A" w:rsidP="00E7018A">
      <w:pPr>
        <w:rPr>
          <w:sz w:val="36"/>
          <w:szCs w:val="36"/>
        </w:rPr>
      </w:pPr>
    </w:p>
    <w:p w14:paraId="701CA4F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Kjære venner – </w:t>
      </w:r>
    </w:p>
    <w:p w14:paraId="15F275B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Å kutte utslipp og skape jobber er blant de største utfordringene vi står overfor.</w:t>
      </w:r>
    </w:p>
    <w:p w14:paraId="119AFEC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For LO er det også viktig at den omstillingen vi skal gjennom blir rettferdig, og at vi lykkes i å redusere forskjeller og skape et godt arbeidsliv.</w:t>
      </w:r>
    </w:p>
    <w:p w14:paraId="022C86C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Derfor er jeg glad for at regjeringen med Espen Barth Eide i spissen nå setter ned Rådet for rettferdig omstilling, der våre medlemmer sine erfaringer skal prege norsk klimapolitikk. </w:t>
      </w:r>
    </w:p>
    <w:p w14:paraId="013AAD5A" w14:textId="77777777" w:rsidR="00E7018A" w:rsidRPr="00E7018A" w:rsidRDefault="00E7018A" w:rsidP="00E7018A">
      <w:pPr>
        <w:rPr>
          <w:sz w:val="36"/>
          <w:szCs w:val="36"/>
        </w:rPr>
      </w:pPr>
    </w:p>
    <w:p w14:paraId="4319064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***</w:t>
      </w:r>
    </w:p>
    <w:p w14:paraId="3211AAB3" w14:textId="77777777" w:rsidR="00E7018A" w:rsidRPr="00E7018A" w:rsidRDefault="00E7018A" w:rsidP="00E7018A">
      <w:pPr>
        <w:rPr>
          <w:sz w:val="36"/>
          <w:szCs w:val="36"/>
        </w:rPr>
      </w:pPr>
    </w:p>
    <w:p w14:paraId="6ACE598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LO spurte i høst det norske folk om de mener forskjellene i Norge er for store, for små eller akkurat passe.</w:t>
      </w:r>
    </w:p>
    <w:p w14:paraId="094CD12F" w14:textId="77777777" w:rsidR="00E7018A" w:rsidRPr="00E7018A" w:rsidRDefault="00E7018A" w:rsidP="00E7018A">
      <w:pPr>
        <w:rPr>
          <w:sz w:val="36"/>
          <w:szCs w:val="36"/>
        </w:rPr>
      </w:pPr>
    </w:p>
    <w:p w14:paraId="63019C6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Sju av ti nordmenn mener forskjellene er for store.</w:t>
      </w:r>
    </w:p>
    <w:p w14:paraId="4FDA6C0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Beskjeden fra det norske folk er klar: Forskjellene må ned!</w:t>
      </w:r>
    </w:p>
    <w:p w14:paraId="096EC9AC" w14:textId="77777777" w:rsidR="00E7018A" w:rsidRPr="00E7018A" w:rsidRDefault="00E7018A" w:rsidP="00E7018A">
      <w:pPr>
        <w:rPr>
          <w:sz w:val="36"/>
          <w:szCs w:val="36"/>
        </w:rPr>
      </w:pPr>
    </w:p>
    <w:p w14:paraId="7A3B746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Forskjellene mellom folk i Norge økte gjennom hele Erna Solberg sin regjeringstid.</w:t>
      </w:r>
    </w:p>
    <w:p w14:paraId="55ED274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>•</w:t>
      </w:r>
      <w:r w:rsidRPr="00E7018A">
        <w:rPr>
          <w:sz w:val="36"/>
          <w:szCs w:val="36"/>
        </w:rPr>
        <w:tab/>
        <w:t>Ulikhet i inntekt.</w:t>
      </w:r>
    </w:p>
    <w:p w14:paraId="0608878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•</w:t>
      </w:r>
      <w:r w:rsidRPr="00E7018A">
        <w:rPr>
          <w:sz w:val="36"/>
          <w:szCs w:val="36"/>
        </w:rPr>
        <w:tab/>
        <w:t>Ulikhet i formue.</w:t>
      </w:r>
    </w:p>
    <w:p w14:paraId="104399B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•</w:t>
      </w:r>
      <w:r w:rsidRPr="00E7018A">
        <w:rPr>
          <w:sz w:val="36"/>
          <w:szCs w:val="36"/>
        </w:rPr>
        <w:tab/>
        <w:t xml:space="preserve">Ulikhet i makt og muligheter. </w:t>
      </w:r>
    </w:p>
    <w:p w14:paraId="0C6BBA66" w14:textId="77777777" w:rsidR="00E7018A" w:rsidRPr="00E7018A" w:rsidRDefault="00E7018A" w:rsidP="00E7018A">
      <w:pPr>
        <w:rPr>
          <w:sz w:val="36"/>
          <w:szCs w:val="36"/>
        </w:rPr>
      </w:pPr>
    </w:p>
    <w:p w14:paraId="1BDA9D2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Å redusere forskjeller er en kjerneoppgave for LO!</w:t>
      </w:r>
    </w:p>
    <w:p w14:paraId="2CCB4FD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«Ulikhet er som gift for den norske modellen,» pleide Hans-Christian å si.</w:t>
      </w:r>
    </w:p>
    <w:p w14:paraId="0EC3865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går ut over tilliten og samholdet blant folk.</w:t>
      </w:r>
    </w:p>
    <w:p w14:paraId="7E055BC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Viljen til å ofre noe for hverandre.</w:t>
      </w:r>
    </w:p>
    <w:p w14:paraId="2E9F70A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Viljen til å stå sammen.</w:t>
      </w:r>
    </w:p>
    <w:p w14:paraId="35B2BFD1" w14:textId="77777777" w:rsidR="00E7018A" w:rsidRPr="00E7018A" w:rsidRDefault="00E7018A" w:rsidP="00E7018A">
      <w:pPr>
        <w:rPr>
          <w:sz w:val="36"/>
          <w:szCs w:val="36"/>
        </w:rPr>
      </w:pPr>
    </w:p>
    <w:p w14:paraId="2575916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Men om ulikhet er som gift for den norske modellen </w:t>
      </w:r>
    </w:p>
    <w:p w14:paraId="2A57625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– så er den norske modellen vårt beste våpen mot ulikhet.</w:t>
      </w:r>
    </w:p>
    <w:p w14:paraId="7564D2E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En samordnet lønnsdannelse der vi løfter hele laget samtidig </w:t>
      </w:r>
    </w:p>
    <w:p w14:paraId="37FD1C8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er fagbevegelsen sitt viktigste bidrag til kampen mot ulikhet. </w:t>
      </w:r>
    </w:p>
    <w:p w14:paraId="043C2AB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Frontfagsmodellen handler om at hele laget får del i den samme lønnsveksten.</w:t>
      </w:r>
    </w:p>
    <w:p w14:paraId="133F160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Da må vi anerkjenne at alle arbeidstakere er uunnværlige, og at alle skal med.</w:t>
      </w:r>
    </w:p>
    <w:p w14:paraId="763DE8A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Da må alle tre partene i arbeidslivet jobbe sammen for å øke organisasjonsgraden </w:t>
      </w:r>
    </w:p>
    <w:p w14:paraId="401453F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for å få plass flere tariffavtaler.</w:t>
      </w:r>
    </w:p>
    <w:p w14:paraId="66E72FF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I åtte år hadde vi en regjering som mente det var viktigst å anerkjenne det uorganiserte arbeidslivet.</w:t>
      </w:r>
    </w:p>
    <w:p w14:paraId="4E28A1E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Nå har vi Jonas som statsminister og hans regjering som støtter opp om det organiserte arbeidslivet. </w:t>
      </w:r>
    </w:p>
    <w:p w14:paraId="07D8D09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Nå har vi en regjering som lovfester retten til hele faste stillinger, forbyr innleie, og dobler fagforeningsfradraget. </w:t>
      </w:r>
    </w:p>
    <w:p w14:paraId="23C74CB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etter mange års kamp har vi nå endelig en regjering som legger frem ny lov som skal sikre norske sjøfolk norsk lønn i norske farvann!</w:t>
      </w:r>
    </w:p>
    <w:p w14:paraId="2FD68E6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en god start, dere!</w:t>
      </w:r>
    </w:p>
    <w:p w14:paraId="0BC183B8" w14:textId="77777777" w:rsidR="00E7018A" w:rsidRPr="00E7018A" w:rsidRDefault="00E7018A" w:rsidP="00E7018A">
      <w:pPr>
        <w:rPr>
          <w:sz w:val="36"/>
          <w:szCs w:val="36"/>
        </w:rPr>
      </w:pPr>
    </w:p>
    <w:p w14:paraId="19E6D41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 xml:space="preserve">Gjennom nesten hele 2000-tallet har vi i store deler av arbeidslivet slitt </w:t>
      </w:r>
    </w:p>
    <w:p w14:paraId="4763D45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med sosial dumping og arbeidslivskriminalitet.</w:t>
      </w:r>
    </w:p>
    <w:p w14:paraId="5BD6FBB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Det begynte på sjøen, så i luftfarten, så fulgte bygg- og anleggsbransjen, </w:t>
      </w:r>
    </w:p>
    <w:p w14:paraId="6183154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det har spredd seg til den ene bransjen etter den andre.</w:t>
      </w:r>
    </w:p>
    <w:p w14:paraId="7CD3824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Vi har sett arbeidsgiverne sin imponerende oppfinnsomhet, </w:t>
      </w:r>
    </w:p>
    <w:p w14:paraId="5938EC6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når det gjelder å omgå nettopp arbeidsgiveransvaret.</w:t>
      </w:r>
    </w:p>
    <w:p w14:paraId="77D2F25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Innleie. </w:t>
      </w:r>
      <w:proofErr w:type="spellStart"/>
      <w:r w:rsidRPr="00E7018A">
        <w:rPr>
          <w:sz w:val="36"/>
          <w:szCs w:val="36"/>
        </w:rPr>
        <w:t>Outsourcing</w:t>
      </w:r>
      <w:proofErr w:type="spellEnd"/>
      <w:r w:rsidRPr="00E7018A">
        <w:rPr>
          <w:sz w:val="36"/>
          <w:szCs w:val="36"/>
        </w:rPr>
        <w:t>. Omorganisering av selskapsstrukturer. Fiktiv entreprise.</w:t>
      </w:r>
    </w:p>
    <w:p w14:paraId="72A76D7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Alt dette for å slippe å ta det ansvaret som en arbeidsgiver skal ha.</w:t>
      </w:r>
    </w:p>
    <w:p w14:paraId="1C1F25E8" w14:textId="77777777" w:rsidR="00E7018A" w:rsidRPr="00E7018A" w:rsidRDefault="00E7018A" w:rsidP="00E7018A">
      <w:pPr>
        <w:rPr>
          <w:sz w:val="36"/>
          <w:szCs w:val="36"/>
        </w:rPr>
      </w:pPr>
    </w:p>
    <w:p w14:paraId="71FDE74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Kampen mot sosial dumping, ulovligheter og omgåelser av lovverket </w:t>
      </w:r>
    </w:p>
    <w:p w14:paraId="349DAEB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har vært lang og hard for fagbevegelsen, og den er slett ikke vunnet.</w:t>
      </w:r>
    </w:p>
    <w:p w14:paraId="2045418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Men forbundene i LO-familien har kastet seg inn i slag etter slag, </w:t>
      </w:r>
    </w:p>
    <w:p w14:paraId="1BEFD31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til slutt vinner vi krigen.</w:t>
      </w:r>
    </w:p>
    <w:p w14:paraId="5A81637B" w14:textId="77777777" w:rsidR="00E7018A" w:rsidRPr="00E7018A" w:rsidRDefault="00E7018A" w:rsidP="00E7018A">
      <w:pPr>
        <w:rPr>
          <w:sz w:val="36"/>
          <w:szCs w:val="36"/>
        </w:rPr>
      </w:pPr>
    </w:p>
    <w:p w14:paraId="30D24EE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fikk mye på plass under den forrige rødgrønne regjeringen.</w:t>
      </w:r>
    </w:p>
    <w:p w14:paraId="0F290ED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måtte kjempe hardere da regjeringen ble blå, men vi vant slag da også.</w:t>
      </w:r>
    </w:p>
    <w:p w14:paraId="352B26A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vi har hatt rødgrønne kommuner over hele landet som har stilt krav til leverandører av varer og tjenester om å ha ordna forhold.</w:t>
      </w:r>
    </w:p>
    <w:p w14:paraId="537762C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Nå har vi fått på plass en ny Arbeiderparti-ledet regjering </w:t>
      </w:r>
    </w:p>
    <w:p w14:paraId="26158BB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som allerede har levert på LO sine krav i arbeidslivspolitikken.  </w:t>
      </w:r>
    </w:p>
    <w:p w14:paraId="239EBFE2" w14:textId="77777777" w:rsidR="00E7018A" w:rsidRPr="00E7018A" w:rsidRDefault="00E7018A" w:rsidP="00E7018A">
      <w:pPr>
        <w:rPr>
          <w:sz w:val="36"/>
          <w:szCs w:val="36"/>
        </w:rPr>
      </w:pPr>
    </w:p>
    <w:p w14:paraId="1C33FBF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dere, dette er bare begynnelsen!</w:t>
      </w:r>
    </w:p>
    <w:p w14:paraId="115736A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>Jeg er sikker på at Marte Mjøs Persen sitter klar i arbeidsdepartementet til å ta imot nye krav, nye forslag, til hvordan vi skal gå videre med storrengjøringen i arbeidslivet!</w:t>
      </w:r>
    </w:p>
    <w:p w14:paraId="59D7CC4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 forslagene er det vår jobb å formulere!</w:t>
      </w:r>
    </w:p>
    <w:p w14:paraId="46C3A69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har nå sjansen til å ta sjumilssteg i kampen for et bedre arbeidsliv.</w:t>
      </w:r>
    </w:p>
    <w:p w14:paraId="5AD9D10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en sjanse vi ikke skal la gå fra oss!</w:t>
      </w:r>
    </w:p>
    <w:p w14:paraId="3D8879FE" w14:textId="77777777" w:rsidR="00E7018A" w:rsidRPr="00E7018A" w:rsidRDefault="00E7018A" w:rsidP="00E7018A">
      <w:pPr>
        <w:rPr>
          <w:sz w:val="36"/>
          <w:szCs w:val="36"/>
        </w:rPr>
      </w:pPr>
    </w:p>
    <w:p w14:paraId="37BCC8E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Kjære venner – </w:t>
      </w:r>
    </w:p>
    <w:p w14:paraId="6075537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Arbeid er nøkkelen til selvstendighet og økonomisk frihet for menneskene.</w:t>
      </w:r>
    </w:p>
    <w:p w14:paraId="1010B40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Det å kunne livnære seg selv og sine. </w:t>
      </w:r>
    </w:p>
    <w:p w14:paraId="6BD6832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Å kunne sette mat på bordet.</w:t>
      </w:r>
    </w:p>
    <w:p w14:paraId="1F721B2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Derfor er arbeid til </w:t>
      </w:r>
      <w:proofErr w:type="gramStart"/>
      <w:r w:rsidRPr="00E7018A">
        <w:rPr>
          <w:sz w:val="36"/>
          <w:szCs w:val="36"/>
        </w:rPr>
        <w:t>alle jobb</w:t>
      </w:r>
      <w:proofErr w:type="gramEnd"/>
      <w:r w:rsidRPr="00E7018A">
        <w:rPr>
          <w:sz w:val="36"/>
          <w:szCs w:val="36"/>
        </w:rPr>
        <w:t xml:space="preserve"> nummer én for oss i LO.</w:t>
      </w:r>
    </w:p>
    <w:p w14:paraId="7788729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Derfor står vi på for å sikre medlemmene sine arbeidsplasser.</w:t>
      </w:r>
    </w:p>
    <w:p w14:paraId="48A2143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Derfor vil vi utvikle, ikke avvikle, de næringene der våre medlemmer jobber.</w:t>
      </w:r>
    </w:p>
    <w:p w14:paraId="0CEEE69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Derfor vil vi sikre retten til heltid i pleie- og omsorgssektoren, i varehandelen, i hotell og restaurant og i alle andre næringer og sektorer.</w:t>
      </w:r>
    </w:p>
    <w:p w14:paraId="4410E97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Derfor vil vi gi rom for de som jobber for fellesskapet til å bruke sin kompetanse og faglighet – vi skal ha på plass en tillitsreform i offentlig sektor, og ostehøvelkuttene skal være historie!</w:t>
      </w:r>
    </w:p>
    <w:p w14:paraId="57D8BC4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derfor står vi på for å skjerme offentlige ansatte mot konkurranseutsetting, privatisering og dårligere lønns- og arbeidsforhold. Vi må erkjenne at verdiskaping, det er noe som skjer i alle sektorer, og at verdiskapingen ikke øker av at man flytter en jobb fra offentlig til privat sektor!</w:t>
      </w:r>
    </w:p>
    <w:p w14:paraId="30BB4E3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Målet vårt er at alle som kan jobbe skal jobbe – i arbeid de trives med, arbeid som ikke ødelegger helsa deres og i arbeid som gir en ordentlig inntekt.</w:t>
      </w:r>
    </w:p>
    <w:p w14:paraId="1CB4D28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Arbeid – til - alle - er - jobb - nummer - én. </w:t>
      </w:r>
    </w:p>
    <w:p w14:paraId="0FECBDD0" w14:textId="77777777" w:rsidR="00E7018A" w:rsidRPr="00E7018A" w:rsidRDefault="00E7018A" w:rsidP="00E7018A">
      <w:pPr>
        <w:rPr>
          <w:sz w:val="36"/>
          <w:szCs w:val="36"/>
        </w:rPr>
      </w:pPr>
    </w:p>
    <w:p w14:paraId="083A813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Så er det altså sånn at noen av oss ikke kan jobbe, bør jobbe eller får jobbe.</w:t>
      </w:r>
    </w:p>
    <w:p w14:paraId="477C251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Noen går arbeidsledige. Noen er alderspensjonister.</w:t>
      </w:r>
    </w:p>
    <w:p w14:paraId="00A71AA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andre får uføretrygd.</w:t>
      </w:r>
    </w:p>
    <w:p w14:paraId="25B7315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Dagpenger, alderspensjon og uføretrygd – det er velferdsstaten sitt adelsmerke!</w:t>
      </w:r>
    </w:p>
    <w:p w14:paraId="7FECD64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ordninger vi har slåss for, og som kom på plass i tiårene etter krigen.</w:t>
      </w:r>
    </w:p>
    <w:p w14:paraId="3BE58147" w14:textId="77777777" w:rsidR="00E7018A" w:rsidRPr="00E7018A" w:rsidRDefault="00E7018A" w:rsidP="00E7018A">
      <w:pPr>
        <w:rPr>
          <w:sz w:val="36"/>
          <w:szCs w:val="36"/>
        </w:rPr>
      </w:pPr>
    </w:p>
    <w:p w14:paraId="6E9D5F6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Kamerater, </w:t>
      </w:r>
    </w:p>
    <w:p w14:paraId="2662C24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Disse ordningene skal vi aldri gi slipp på!</w:t>
      </w:r>
    </w:p>
    <w:p w14:paraId="35C2C93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Ikke bare skal vi verne dem, vi skal også styrke dem!</w:t>
      </w:r>
    </w:p>
    <w:p w14:paraId="0CAE5D7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For i LO tar vi vare på folk. </w:t>
      </w:r>
    </w:p>
    <w:p w14:paraId="1845265B" w14:textId="7E6384B5" w:rsidR="00E7018A" w:rsidRPr="00E7018A" w:rsidRDefault="00E7018A" w:rsidP="00E7018A">
      <w:pPr>
        <w:rPr>
          <w:sz w:val="36"/>
          <w:szCs w:val="36"/>
        </w:rPr>
      </w:pPr>
    </w:p>
    <w:p w14:paraId="2FDD2F66" w14:textId="77777777" w:rsidR="00E7018A" w:rsidRPr="00E7018A" w:rsidRDefault="00E7018A" w:rsidP="00E7018A">
      <w:pPr>
        <w:rPr>
          <w:sz w:val="36"/>
          <w:szCs w:val="36"/>
        </w:rPr>
      </w:pPr>
    </w:p>
    <w:p w14:paraId="53703AB0" w14:textId="77777777" w:rsidR="00E7018A" w:rsidRPr="00E7018A" w:rsidRDefault="00E7018A" w:rsidP="00E7018A">
      <w:pPr>
        <w:rPr>
          <w:sz w:val="36"/>
          <w:szCs w:val="36"/>
        </w:rPr>
      </w:pPr>
    </w:p>
    <w:p w14:paraId="13885B9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I oppkjøringen til kongressen er det skapt et inntrykk av at det er stor uenighet i LO om pensjonspolitikken.</w:t>
      </w:r>
    </w:p>
    <w:p w14:paraId="712E67A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vi er jo egentlig ganske enige.</w:t>
      </w:r>
    </w:p>
    <w:p w14:paraId="1C4C3E0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LO-kongressen stilte seg bak hovedprinsippene i pensjonsreformen i 2005.</w:t>
      </w:r>
    </w:p>
    <w:p w14:paraId="33F5494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Men vi sa samtidig at vi vil følge med på hvordan pensjonsreformen slår ut sosialt, </w:t>
      </w:r>
    </w:p>
    <w:p w14:paraId="6408C00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at vi må kunne rette opp skjevheter som oppstår.</w:t>
      </w:r>
    </w:p>
    <w:p w14:paraId="3EBB657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Vårt mål er at summen av Folketrygd, tjenestepensjon og AFP skal gi en ytelse på 2/3 av sluttlønn fra 67 år.</w:t>
      </w:r>
    </w:p>
    <w:p w14:paraId="36317F4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at det skal være mulig å gå av tidligere med AFP, hvis du har slitt deg ut gjennom et langt arbeidsliv.</w:t>
      </w:r>
    </w:p>
    <w:p w14:paraId="23EC548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LO har ikke gitt seg på dette. De kravene gjelder fortsatt.</w:t>
      </w:r>
    </w:p>
    <w:p w14:paraId="3C72BBE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Nå kommer det en ny evaluering av pensjonsreformen i juni, </w:t>
      </w:r>
    </w:p>
    <w:p w14:paraId="18A0052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vi kommer selvfølgelig til å stå fast på våre krav.</w:t>
      </w:r>
    </w:p>
    <w:p w14:paraId="4DF2A0C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 xml:space="preserve">Vi kommer også til å ta opp kampen for å reformere AFP-ordningen, </w:t>
      </w:r>
    </w:p>
    <w:p w14:paraId="700DE20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sånn at vi kan tette hull og sikre våre medlemmer retten til å gå av med AFP!</w:t>
      </w:r>
    </w:p>
    <w:p w14:paraId="5FA61A09" w14:textId="77777777" w:rsidR="00E7018A" w:rsidRPr="00E7018A" w:rsidRDefault="00E7018A" w:rsidP="00E7018A">
      <w:pPr>
        <w:rPr>
          <w:sz w:val="36"/>
          <w:szCs w:val="36"/>
        </w:rPr>
      </w:pPr>
    </w:p>
    <w:p w14:paraId="0241BB4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Kjære kongress! </w:t>
      </w:r>
    </w:p>
    <w:p w14:paraId="2EBACE9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Jeg kan ikke snakke om pensjon uten å nevne en av våre største seire:</w:t>
      </w:r>
    </w:p>
    <w:p w14:paraId="4F934B7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I vinter vant vi et veldig viktig slag, da vi fikk sikret pensjonsopptjening fra første krone for én million norske arbeidstakere.</w:t>
      </w:r>
    </w:p>
    <w:p w14:paraId="60C4282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Sånn er det å ha en Arbeiderparti-ledet regjering!</w:t>
      </w:r>
    </w:p>
    <w:p w14:paraId="6045DC13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Og jeg synes vi skal gratulere hverandre med denne store seieren! </w:t>
      </w:r>
    </w:p>
    <w:p w14:paraId="167143F4" w14:textId="77777777" w:rsidR="00E7018A" w:rsidRPr="00E7018A" w:rsidRDefault="00E7018A" w:rsidP="00E7018A">
      <w:pPr>
        <w:rPr>
          <w:sz w:val="36"/>
          <w:szCs w:val="36"/>
        </w:rPr>
      </w:pPr>
    </w:p>
    <w:p w14:paraId="1248943A" w14:textId="77777777" w:rsidR="00E7018A" w:rsidRPr="00E7018A" w:rsidRDefault="00E7018A" w:rsidP="00E7018A">
      <w:pPr>
        <w:rPr>
          <w:sz w:val="36"/>
          <w:szCs w:val="36"/>
        </w:rPr>
      </w:pPr>
    </w:p>
    <w:p w14:paraId="056B2B7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Kjære venner – </w:t>
      </w:r>
    </w:p>
    <w:p w14:paraId="7B6F6F7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LO er den aller største fagorganisasjonen i Norge.</w:t>
      </w:r>
    </w:p>
    <w:p w14:paraId="7D14E08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hviler et helt spesielt ansvar på oss, for å bidra til ansvarlige løsninger på de utfordringene Norge står overfor.</w:t>
      </w:r>
    </w:p>
    <w:p w14:paraId="24F69E3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ansvaret har vi tatt i hele vår moderne historie.</w:t>
      </w:r>
    </w:p>
    <w:p w14:paraId="24218C7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det er et ansvar vi gjerne tar på oss også i det århundret vi er inne i.</w:t>
      </w:r>
    </w:p>
    <w:p w14:paraId="36165FD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vår evne til å være en ansvarlig, samfunnsformende aktør, hviler på tre ting:</w:t>
      </w:r>
    </w:p>
    <w:p w14:paraId="13676DD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•</w:t>
      </w:r>
      <w:r w:rsidRPr="00E7018A">
        <w:rPr>
          <w:sz w:val="36"/>
          <w:szCs w:val="36"/>
        </w:rPr>
        <w:tab/>
        <w:t>Størrelsen vår.</w:t>
      </w:r>
    </w:p>
    <w:p w14:paraId="01ED5D1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•</w:t>
      </w:r>
      <w:r w:rsidRPr="00E7018A">
        <w:rPr>
          <w:sz w:val="36"/>
          <w:szCs w:val="36"/>
        </w:rPr>
        <w:tab/>
        <w:t>Bredden vår.</w:t>
      </w:r>
    </w:p>
    <w:p w14:paraId="0A193DF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•</w:t>
      </w:r>
      <w:r w:rsidRPr="00E7018A">
        <w:rPr>
          <w:sz w:val="36"/>
          <w:szCs w:val="36"/>
        </w:rPr>
        <w:tab/>
        <w:t>Samholdet vårt.</w:t>
      </w:r>
    </w:p>
    <w:p w14:paraId="056AAA7D" w14:textId="77777777" w:rsidR="00E7018A" w:rsidRPr="00E7018A" w:rsidRDefault="00E7018A" w:rsidP="00E7018A">
      <w:pPr>
        <w:rPr>
          <w:sz w:val="36"/>
          <w:szCs w:val="36"/>
        </w:rPr>
      </w:pPr>
    </w:p>
    <w:p w14:paraId="681B36A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LO representerer arbeidstakere i alle sektorer. I alle bransjer. I alle yrker.</w:t>
      </w:r>
    </w:p>
    <w:p w14:paraId="770C4031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representerer vanlige arbeidstakere i alle lag av folket.</w:t>
      </w:r>
    </w:p>
    <w:p w14:paraId="2C07927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jeg skal love dere én ting – kjære kongress:</w:t>
      </w:r>
    </w:p>
    <w:p w14:paraId="398A79A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>I den kongressperioden vi nå går inn i, skal LO passere EN MILLION MEDLEMMER!</w:t>
      </w:r>
    </w:p>
    <w:p w14:paraId="106AE6A0" w14:textId="4AE6FD2D" w:rsidR="00E7018A" w:rsidRPr="00E7018A" w:rsidRDefault="00E7018A" w:rsidP="00E7018A">
      <w:pPr>
        <w:rPr>
          <w:sz w:val="36"/>
          <w:szCs w:val="36"/>
        </w:rPr>
      </w:pPr>
    </w:p>
    <w:p w14:paraId="701E3681" w14:textId="77777777" w:rsidR="00E7018A" w:rsidRPr="00E7018A" w:rsidRDefault="00E7018A" w:rsidP="00E7018A">
      <w:pPr>
        <w:rPr>
          <w:sz w:val="36"/>
          <w:szCs w:val="36"/>
        </w:rPr>
      </w:pPr>
    </w:p>
    <w:p w14:paraId="521DDD6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ikke alltid gitt at disse medlemmene vil akkurat det samme.</w:t>
      </w:r>
    </w:p>
    <w:p w14:paraId="5EC3EA5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Størrelsen og bredden gir oss styrke – men stiller store krav til samhold.</w:t>
      </w:r>
    </w:p>
    <w:p w14:paraId="1D03279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klart det er motsetninger, uenigheter og ulike vurderinger.</w:t>
      </w:r>
    </w:p>
    <w:p w14:paraId="1D118C1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LO-familien har vist en utrolig evne til å finne fram til felles løsninger.</w:t>
      </w:r>
    </w:p>
    <w:p w14:paraId="4539155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Til å anerkjenne at også de andre har legitime interesser.</w:t>
      </w:r>
    </w:p>
    <w:p w14:paraId="39F49E8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at et kompromiss ikke alltid handler om å lande på midten.</w:t>
      </w:r>
    </w:p>
    <w:p w14:paraId="78722E1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om å ta inn over seg hvor tålegrensen går, for de vi er i familie med.</w:t>
      </w:r>
    </w:p>
    <w:p w14:paraId="4F5EA65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Sånn bygger vi styrke og samhold i LO-familien!</w:t>
      </w:r>
    </w:p>
    <w:p w14:paraId="7D1FE87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Sånn møter forbundslederne hverandre hver mandag i Sekretariatet!</w:t>
      </w:r>
    </w:p>
    <w:p w14:paraId="4C25F20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sånn møter vi hverandre her på kongressen i Folkets Hus.</w:t>
      </w:r>
    </w:p>
    <w:p w14:paraId="66C3A7E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møtes. Vi lytter. Vi blir enige.</w:t>
      </w:r>
    </w:p>
    <w:p w14:paraId="7B0C1D5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gir tyngde til hverandre sine viktigste saker.</w:t>
      </w:r>
    </w:p>
    <w:p w14:paraId="1ACE215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vi endrer Norge!!!</w:t>
      </w:r>
    </w:p>
    <w:p w14:paraId="70E2E4B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det som gjør LO-kongressen til Norges største demokratiske verksted.</w:t>
      </w:r>
    </w:p>
    <w:p w14:paraId="4B6E45C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det er på denne måten vi levendegjør slagordet</w:t>
      </w:r>
    </w:p>
    <w:p w14:paraId="6078E88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Større. Sterkere. Sammen.</w:t>
      </w:r>
    </w:p>
    <w:p w14:paraId="13F509A9" w14:textId="77777777" w:rsidR="00E7018A" w:rsidRPr="00E7018A" w:rsidRDefault="00E7018A" w:rsidP="00E7018A">
      <w:pPr>
        <w:rPr>
          <w:sz w:val="36"/>
          <w:szCs w:val="36"/>
        </w:rPr>
      </w:pPr>
    </w:p>
    <w:p w14:paraId="3A80678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Kjære venner – </w:t>
      </w:r>
    </w:p>
    <w:p w14:paraId="6B102BF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Jeg begynte denne åpningstalen med å si at vi lever i ekstraordinære tider.</w:t>
      </w:r>
    </w:p>
    <w:p w14:paraId="6673639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ekstraordinære tider krever mer av oss alle.</w:t>
      </w:r>
    </w:p>
    <w:p w14:paraId="73C189E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>Krigen i Ukraina, energikrisen og matkrisen skaper uro i Norge og i verden.</w:t>
      </w:r>
    </w:p>
    <w:p w14:paraId="62D527A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må bekjempe økende ulikhet, og vi må ikke miste klimamålene av syne.</w:t>
      </w:r>
    </w:p>
    <w:p w14:paraId="265F3AD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Mer enn noen gang trenger Norge en flertallsregjering som kan ta ansvar!</w:t>
      </w:r>
    </w:p>
    <w:p w14:paraId="2E61FA2A" w14:textId="77777777" w:rsidR="00E7018A" w:rsidRPr="00E7018A" w:rsidRDefault="00E7018A" w:rsidP="00E7018A">
      <w:pPr>
        <w:rPr>
          <w:sz w:val="36"/>
          <w:szCs w:val="36"/>
        </w:rPr>
      </w:pPr>
    </w:p>
    <w:p w14:paraId="7FC6FAD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Stortingsvalget 2021 var et rungende rop om en rødere og grønnere politikk!</w:t>
      </w:r>
    </w:p>
    <w:p w14:paraId="0F92054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Regjeringen har levert i sak etter sak, på klima, på arbeidsliv og på fordeling!</w:t>
      </w:r>
    </w:p>
    <w:p w14:paraId="6FE1B30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forventningen om en flertallsregjering etter valget var sterk blant LOs medlemmer!</w:t>
      </w:r>
    </w:p>
    <w:p w14:paraId="409E413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jeg er helt sikker på at jeg har det store flertallet av LOs medlemmer bak meg når jeg sier at:</w:t>
      </w:r>
    </w:p>
    <w:p w14:paraId="123929B6" w14:textId="77777777" w:rsidR="00E7018A" w:rsidRPr="00E7018A" w:rsidRDefault="00E7018A" w:rsidP="00E7018A">
      <w:pPr>
        <w:rPr>
          <w:sz w:val="36"/>
          <w:szCs w:val="36"/>
        </w:rPr>
      </w:pPr>
    </w:p>
    <w:p w14:paraId="3601E437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Arbeiderpartiet, Senterpartiet og SV må finne sammen!</w:t>
      </w:r>
    </w:p>
    <w:p w14:paraId="019CD532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Ikke bare fra sak til sak i Stortinget!</w:t>
      </w:r>
    </w:p>
    <w:p w14:paraId="78AB900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Men i regjering!</w:t>
      </w:r>
    </w:p>
    <w:p w14:paraId="68C0D3C6" w14:textId="77777777" w:rsidR="00E7018A" w:rsidRPr="00E7018A" w:rsidRDefault="00E7018A" w:rsidP="00E7018A">
      <w:pPr>
        <w:rPr>
          <w:sz w:val="36"/>
          <w:szCs w:val="36"/>
        </w:rPr>
      </w:pPr>
    </w:p>
    <w:p w14:paraId="4889551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så lite som skiller oss!</w:t>
      </w:r>
    </w:p>
    <w:p w14:paraId="5791CDA9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så mye som forener!</w:t>
      </w:r>
    </w:p>
    <w:p w14:paraId="0F8BADB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Og alle må ta ansvar!</w:t>
      </w:r>
    </w:p>
    <w:p w14:paraId="6A79BB0C" w14:textId="77777777" w:rsidR="00E7018A" w:rsidRPr="00E7018A" w:rsidRDefault="00E7018A" w:rsidP="00E7018A">
      <w:pPr>
        <w:rPr>
          <w:sz w:val="36"/>
          <w:szCs w:val="36"/>
        </w:rPr>
      </w:pPr>
    </w:p>
    <w:p w14:paraId="5B09AF1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Større. Sterkere. Sammen.</w:t>
      </w:r>
    </w:p>
    <w:p w14:paraId="1D902A7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slagordet vi har satt for denne kongressen!</w:t>
      </w:r>
    </w:p>
    <w:p w14:paraId="3EB9771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sånn vi forandrer Norge hver dag!</w:t>
      </w:r>
    </w:p>
    <w:p w14:paraId="6C1A63C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slagordet kan dere godt få låne – Jonas, Trygve og Audun.</w:t>
      </w:r>
    </w:p>
    <w:p w14:paraId="4B71B802" w14:textId="77777777" w:rsidR="00E7018A" w:rsidRPr="00E7018A" w:rsidRDefault="00E7018A" w:rsidP="00E7018A">
      <w:pPr>
        <w:rPr>
          <w:sz w:val="36"/>
          <w:szCs w:val="36"/>
        </w:rPr>
      </w:pPr>
    </w:p>
    <w:p w14:paraId="64ACF6EC" w14:textId="77777777" w:rsidR="00E7018A" w:rsidRPr="00E7018A" w:rsidRDefault="00E7018A" w:rsidP="00E7018A">
      <w:pPr>
        <w:rPr>
          <w:sz w:val="36"/>
          <w:szCs w:val="36"/>
        </w:rPr>
      </w:pPr>
    </w:p>
    <w:p w14:paraId="5A899F8A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 xml:space="preserve">Kjære venner – </w:t>
      </w:r>
    </w:p>
    <w:p w14:paraId="6CBA48DF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har fem spennende dager foran oss.</w:t>
      </w:r>
    </w:p>
    <w:p w14:paraId="418A87C0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Vi skal fatte viktige vedtak.</w:t>
      </w:r>
    </w:p>
    <w:p w14:paraId="7A86AA9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lastRenderedPageBreak/>
        <w:t>Og vi skal huske at det vi vedtar, det forandrer Norge!</w:t>
      </w:r>
    </w:p>
    <w:p w14:paraId="1B4B3488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forandrer livene til våre medlemmer.</w:t>
      </w:r>
    </w:p>
    <w:p w14:paraId="2F2AF89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forandrer framtida til våre barn.</w:t>
      </w:r>
    </w:p>
    <w:p w14:paraId="1E8F484B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***</w:t>
      </w:r>
    </w:p>
    <w:p w14:paraId="79D528C1" w14:textId="77777777" w:rsidR="00E7018A" w:rsidRPr="00E7018A" w:rsidRDefault="00E7018A" w:rsidP="00E7018A">
      <w:pPr>
        <w:rPr>
          <w:sz w:val="36"/>
          <w:szCs w:val="36"/>
        </w:rPr>
      </w:pPr>
    </w:p>
    <w:p w14:paraId="01896735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Når vanlige arbeidsfolk får bruke sin skapertrang og sin kompetanse.</w:t>
      </w:r>
    </w:p>
    <w:p w14:paraId="0F490FB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Når vanlige arbeidsfolk får oppleve trygget i arbeid og trygghet for arbeid.</w:t>
      </w:r>
    </w:p>
    <w:p w14:paraId="00ED4A9C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Når vanlige arbeidsfolk har et talerør for sine interesser.</w:t>
      </w:r>
    </w:p>
    <w:p w14:paraId="2A540134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Da skaper vi en bedre framtid.</w:t>
      </w:r>
    </w:p>
    <w:p w14:paraId="73BEDE66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Sammen.</w:t>
      </w:r>
    </w:p>
    <w:p w14:paraId="7C66ED15" w14:textId="77777777" w:rsidR="00E7018A" w:rsidRPr="00E7018A" w:rsidRDefault="00E7018A" w:rsidP="00E7018A">
      <w:pPr>
        <w:rPr>
          <w:sz w:val="36"/>
          <w:szCs w:val="36"/>
        </w:rPr>
      </w:pPr>
    </w:p>
    <w:p w14:paraId="13A22C8D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Større. Sterkere. Sammen.</w:t>
      </w:r>
    </w:p>
    <w:p w14:paraId="4F93E2A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Det er dette som er LO!</w:t>
      </w:r>
    </w:p>
    <w:p w14:paraId="776C15A8" w14:textId="77777777" w:rsidR="00E7018A" w:rsidRPr="00E7018A" w:rsidRDefault="00E7018A" w:rsidP="00E7018A">
      <w:pPr>
        <w:rPr>
          <w:sz w:val="36"/>
          <w:szCs w:val="36"/>
        </w:rPr>
      </w:pPr>
    </w:p>
    <w:p w14:paraId="0887D62E" w14:textId="77777777" w:rsidR="00E7018A" w:rsidRPr="00E7018A" w:rsidRDefault="00E7018A" w:rsidP="00E7018A">
      <w:pPr>
        <w:rPr>
          <w:sz w:val="36"/>
          <w:szCs w:val="36"/>
        </w:rPr>
      </w:pPr>
      <w:r w:rsidRPr="00E7018A">
        <w:rPr>
          <w:sz w:val="36"/>
          <w:szCs w:val="36"/>
        </w:rPr>
        <w:t>Velkommen til kongress!</w:t>
      </w:r>
    </w:p>
    <w:p w14:paraId="0BCCE721" w14:textId="77777777" w:rsidR="00AD0385" w:rsidRPr="00C62D55" w:rsidRDefault="00AD0385">
      <w:pPr>
        <w:rPr>
          <w:sz w:val="36"/>
          <w:szCs w:val="36"/>
        </w:rPr>
      </w:pPr>
    </w:p>
    <w:sectPr w:rsidR="00AD0385" w:rsidRPr="00C6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8A"/>
    <w:rsid w:val="002D10A4"/>
    <w:rsid w:val="0060567F"/>
    <w:rsid w:val="009D53B2"/>
    <w:rsid w:val="00A0502C"/>
    <w:rsid w:val="00AD0385"/>
    <w:rsid w:val="00B154CF"/>
    <w:rsid w:val="00C62D55"/>
    <w:rsid w:val="00E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FAE5D"/>
  <w15:chartTrackingRefBased/>
  <w15:docId w15:val="{CFAEB929-F2FA-4FD0-8589-9A9715A3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339F8B819C34381259496B307C77C" ma:contentTypeVersion="13" ma:contentTypeDescription="Opprett et nytt dokument." ma:contentTypeScope="" ma:versionID="0c17c01816d1459fffb241c69b2f2cd3">
  <xsd:schema xmlns:xsd="http://www.w3.org/2001/XMLSchema" xmlns:xs="http://www.w3.org/2001/XMLSchema" xmlns:p="http://schemas.microsoft.com/office/2006/metadata/properties" xmlns:ns2="3cad677a-5689-4353-a83c-f41d5d8f07ff" xmlns:ns3="d3104031-1d63-4c3f-b82d-438e86ce90a4" targetNamespace="http://schemas.microsoft.com/office/2006/metadata/properties" ma:root="true" ma:fieldsID="cbf4debec522b8d3e8b5e2189ff3d763" ns2:_="" ns3:_="">
    <xsd:import namespace="3cad677a-5689-4353-a83c-f41d5d8f07ff"/>
    <xsd:import namespace="d3104031-1d63-4c3f-b82d-438e86ce9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677a-5689-4353-a83c-f41d5d8f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4031-1d63-4c3f-b82d-438e86ce9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3ed3c3-ca5d-49d2-85a3-80f7b562e050}" ma:internalName="TaxCatchAll" ma:showField="CatchAllData" ma:web="d3104031-1d63-4c3f-b82d-438e86ce9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04031-1d63-4c3f-b82d-438e86ce90a4" xsi:nil="true"/>
    <lcf76f155ced4ddcb4097134ff3c332f xmlns="3cad677a-5689-4353-a83c-f41d5d8f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FC24F-7305-4DE9-9BE3-7EF16C2E53AB}"/>
</file>

<file path=customXml/itemProps2.xml><?xml version="1.0" encoding="utf-8"?>
<ds:datastoreItem xmlns:ds="http://schemas.openxmlformats.org/officeDocument/2006/customXml" ds:itemID="{724ED0FB-6EAA-419F-A8F8-94A32A843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01671-9D37-4826-87AC-EAD108A04C4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a09dfd-cc8c-4d04-84bf-b4d588e90102"/>
    <ds:schemaRef ds:uri="http://purl.org/dc/elements/1.1/"/>
    <ds:schemaRef ds:uri="http://schemas.microsoft.com/office/2006/metadata/properties"/>
    <ds:schemaRef ds:uri="d809e072-2c16-4b62-82b7-979b4c8338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2681</Words>
  <Characters>13412</Characters>
  <Application>Microsoft Office Word</Application>
  <DocSecurity>0</DocSecurity>
  <Lines>111</Lines>
  <Paragraphs>32</Paragraphs>
  <ScaleCrop>false</ScaleCrop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Erik Dahl</dc:creator>
  <cp:keywords/>
  <dc:description/>
  <cp:lastModifiedBy>Bjørn Erik Dahl</cp:lastModifiedBy>
  <cp:revision>1</cp:revision>
  <dcterms:created xsi:type="dcterms:W3CDTF">2022-05-30T08:00:00Z</dcterms:created>
  <dcterms:modified xsi:type="dcterms:W3CDTF">2022-05-30T08:04:00Z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0x010100B93339F8B819C34381259496B307C77C</vt:lpwstr>
  </property>
</Properties>
</file>